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CE9" w:rsidRDefault="00F670ED">
      <w:pPr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</w:t>
      </w:r>
      <w:r>
        <w:rPr>
          <w:rFonts w:ascii="黑体" w:eastAsia="黑体" w:hAnsi="黑体" w:cs="黑体" w:hint="eastAsia"/>
          <w:bCs/>
          <w:sz w:val="32"/>
          <w:szCs w:val="32"/>
        </w:rPr>
        <w:t>1</w:t>
      </w:r>
    </w:p>
    <w:p w:rsidR="00411CE9" w:rsidRDefault="00F670ED">
      <w:pPr>
        <w:pStyle w:val="a6"/>
        <w:widowControl/>
        <w:spacing w:beforeLines="60" w:before="187" w:afterLines="30" w:after="93" w:line="579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  <w:shd w:val="clear" w:color="auto" w:fill="FFFFFF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  <w:shd w:val="clear" w:color="auto" w:fill="FFFFFF"/>
        </w:rPr>
        <w:t>2021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  <w:shd w:val="clear" w:color="auto" w:fill="FFFFFF"/>
        </w:rPr>
        <w:t>年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  <w:shd w:val="clear" w:color="auto" w:fill="FFFFFF"/>
        </w:rPr>
        <w:t>天门职业学院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  <w:shd w:val="clear" w:color="auto" w:fill="FFFFFF"/>
        </w:rPr>
        <w:t>招聘岗位明细表及联系方式</w:t>
      </w:r>
    </w:p>
    <w:tbl>
      <w:tblPr>
        <w:tblW w:w="1429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30"/>
        <w:gridCol w:w="390"/>
        <w:gridCol w:w="583"/>
        <w:gridCol w:w="438"/>
        <w:gridCol w:w="462"/>
        <w:gridCol w:w="1847"/>
        <w:gridCol w:w="1191"/>
        <w:gridCol w:w="896"/>
        <w:gridCol w:w="1922"/>
        <w:gridCol w:w="928"/>
        <w:gridCol w:w="2045"/>
        <w:gridCol w:w="436"/>
        <w:gridCol w:w="1146"/>
        <w:gridCol w:w="1541"/>
      </w:tblGrid>
      <w:tr w:rsidR="00411CE9" w:rsidRPr="00F670ED">
        <w:trPr>
          <w:trHeight w:val="527"/>
        </w:trPr>
        <w:tc>
          <w:tcPr>
            <w:tcW w:w="240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bookmarkEnd w:id="0"/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20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20"/>
                <w:lang w:bidi="ar"/>
              </w:rPr>
              <w:t>序号</w:t>
            </w:r>
          </w:p>
        </w:tc>
        <w:tc>
          <w:tcPr>
            <w:tcW w:w="230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20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20"/>
                <w:lang w:bidi="ar"/>
              </w:rPr>
              <w:t>主管部门</w:t>
            </w:r>
          </w:p>
        </w:tc>
        <w:tc>
          <w:tcPr>
            <w:tcW w:w="390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20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20"/>
                <w:lang w:bidi="ar"/>
              </w:rPr>
              <w:t>招聘单位</w:t>
            </w:r>
          </w:p>
        </w:tc>
        <w:tc>
          <w:tcPr>
            <w:tcW w:w="583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20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20"/>
                <w:lang w:bidi="ar"/>
              </w:rPr>
              <w:t>岗位招聘计划数</w:t>
            </w:r>
          </w:p>
        </w:tc>
        <w:tc>
          <w:tcPr>
            <w:tcW w:w="438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20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20"/>
                <w:lang w:bidi="ar"/>
              </w:rPr>
              <w:t>招聘岗位名称</w:t>
            </w:r>
          </w:p>
        </w:tc>
        <w:tc>
          <w:tcPr>
            <w:tcW w:w="462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20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20"/>
                <w:lang w:bidi="ar"/>
              </w:rPr>
              <w:t>岗位类别</w:t>
            </w:r>
          </w:p>
        </w:tc>
        <w:tc>
          <w:tcPr>
            <w:tcW w:w="8829" w:type="dxa"/>
            <w:gridSpan w:val="6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20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20"/>
                <w:lang w:bidi="ar"/>
              </w:rPr>
              <w:t>报考资格条件</w:t>
            </w:r>
          </w:p>
        </w:tc>
        <w:tc>
          <w:tcPr>
            <w:tcW w:w="436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联系人</w:t>
            </w:r>
          </w:p>
        </w:tc>
        <w:tc>
          <w:tcPr>
            <w:tcW w:w="1146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联系电话</w:t>
            </w:r>
          </w:p>
        </w:tc>
        <w:tc>
          <w:tcPr>
            <w:tcW w:w="1541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电子邮箱</w:t>
            </w:r>
          </w:p>
        </w:tc>
      </w:tr>
      <w:tr w:rsidR="00411CE9" w:rsidRPr="00F670ED">
        <w:trPr>
          <w:trHeight w:val="534"/>
        </w:trPr>
        <w:tc>
          <w:tcPr>
            <w:tcW w:w="24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20"/>
                <w:lang w:bidi="ar"/>
              </w:rPr>
            </w:pPr>
          </w:p>
        </w:tc>
        <w:tc>
          <w:tcPr>
            <w:tcW w:w="23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20"/>
                <w:lang w:bidi="ar"/>
              </w:rPr>
            </w:pPr>
          </w:p>
        </w:tc>
        <w:tc>
          <w:tcPr>
            <w:tcW w:w="39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20"/>
                <w:lang w:bidi="ar"/>
              </w:rPr>
            </w:pPr>
          </w:p>
        </w:tc>
        <w:tc>
          <w:tcPr>
            <w:tcW w:w="583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20"/>
                <w:lang w:bidi="ar"/>
              </w:rPr>
            </w:pPr>
          </w:p>
        </w:tc>
        <w:tc>
          <w:tcPr>
            <w:tcW w:w="438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20"/>
                <w:lang w:bidi="ar"/>
              </w:rPr>
            </w:pPr>
          </w:p>
        </w:tc>
        <w:tc>
          <w:tcPr>
            <w:tcW w:w="462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20"/>
                <w:lang w:bidi="ar"/>
              </w:rPr>
            </w:pPr>
          </w:p>
        </w:tc>
        <w:tc>
          <w:tcPr>
            <w:tcW w:w="1847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20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20"/>
                <w:lang w:bidi="ar"/>
              </w:rPr>
              <w:t>专业要求</w:t>
            </w:r>
          </w:p>
        </w:tc>
        <w:tc>
          <w:tcPr>
            <w:tcW w:w="119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20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20"/>
                <w:lang w:bidi="ar"/>
              </w:rPr>
              <w:t>学历要求</w:t>
            </w:r>
          </w:p>
        </w:tc>
        <w:tc>
          <w:tcPr>
            <w:tcW w:w="89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20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20"/>
                <w:lang w:bidi="ar"/>
              </w:rPr>
              <w:t>学位要求</w:t>
            </w:r>
          </w:p>
        </w:tc>
        <w:tc>
          <w:tcPr>
            <w:tcW w:w="1922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20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20"/>
                <w:lang w:bidi="ar"/>
              </w:rPr>
              <w:t>年龄要求</w:t>
            </w:r>
          </w:p>
        </w:tc>
        <w:tc>
          <w:tcPr>
            <w:tcW w:w="92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20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20"/>
                <w:lang w:bidi="ar"/>
              </w:rPr>
              <w:t>资格证书</w:t>
            </w:r>
          </w:p>
        </w:tc>
        <w:tc>
          <w:tcPr>
            <w:tcW w:w="2045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20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20"/>
                <w:lang w:bidi="ar"/>
              </w:rPr>
              <w:t>其他条件</w:t>
            </w:r>
          </w:p>
        </w:tc>
        <w:tc>
          <w:tcPr>
            <w:tcW w:w="436" w:type="dxa"/>
            <w:vMerge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1146" w:type="dxa"/>
            <w:vMerge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1541" w:type="dxa"/>
            <w:vMerge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</w:tr>
      <w:tr w:rsidR="00411CE9" w:rsidRPr="00F670ED">
        <w:trPr>
          <w:trHeight w:val="658"/>
        </w:trPr>
        <w:tc>
          <w:tcPr>
            <w:tcW w:w="240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1</w:t>
            </w: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1</w:t>
            </w:r>
          </w:p>
        </w:tc>
        <w:tc>
          <w:tcPr>
            <w:tcW w:w="230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天门市教育局</w:t>
            </w: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天门市教育局</w:t>
            </w:r>
          </w:p>
        </w:tc>
        <w:tc>
          <w:tcPr>
            <w:tcW w:w="390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天门职院（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19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人）</w:t>
            </w: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天门职院（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19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人）</w:t>
            </w:r>
          </w:p>
        </w:tc>
        <w:tc>
          <w:tcPr>
            <w:tcW w:w="5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  <w:lastRenderedPageBreak/>
              <w:t>2</w:t>
            </w:r>
          </w:p>
        </w:tc>
        <w:tc>
          <w:tcPr>
            <w:tcW w:w="43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护理教师</w:t>
            </w:r>
          </w:p>
        </w:tc>
        <w:tc>
          <w:tcPr>
            <w:tcW w:w="462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专技</w:t>
            </w:r>
          </w:p>
        </w:tc>
        <w:tc>
          <w:tcPr>
            <w:tcW w:w="1847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医学类</w:t>
            </w:r>
          </w:p>
        </w:tc>
        <w:tc>
          <w:tcPr>
            <w:tcW w:w="119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第一批普通本科及以上学历</w:t>
            </w:r>
          </w:p>
        </w:tc>
        <w:tc>
          <w:tcPr>
            <w:tcW w:w="89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学士及以上学位</w:t>
            </w:r>
          </w:p>
        </w:tc>
        <w:tc>
          <w:tcPr>
            <w:tcW w:w="1922" w:type="dxa"/>
            <w:vMerge w:val="restart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spacing w:line="320" w:lineRule="exact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spacing w:line="320" w:lineRule="exact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F670ED">
            <w:pPr>
              <w:widowControl/>
              <w:spacing w:line="320" w:lineRule="exact"/>
              <w:textAlignment w:val="center"/>
              <w:rPr>
                <w:rFonts w:ascii="宋体" w:hAnsi="宋体"/>
                <w:color w:val="000000"/>
                <w:sz w:val="16"/>
                <w:szCs w:val="18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本科生年龄在</w:t>
            </w:r>
            <w:r w:rsidRPr="00F670ED"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  <w:t>30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周岁及以下（即</w:t>
            </w:r>
            <w:r w:rsidRPr="00F670ED"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  <w:t>19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90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年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1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月</w:t>
            </w:r>
            <w:r w:rsidRPr="00F670ED"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  <w:t>1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日及以后出生），硕士研究生年龄在</w:t>
            </w:r>
            <w:r w:rsidRPr="00F670ED"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  <w:t>35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周岁及以下（即</w:t>
            </w:r>
            <w:r w:rsidRPr="00F670ED"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  <w:t>198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5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年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1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月</w:t>
            </w:r>
            <w:r w:rsidRPr="00F670ED"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  <w:t>1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日及以后出生）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,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博士研究生年龄在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40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周岁及以下（即</w:t>
            </w:r>
            <w:r w:rsidRPr="00F670ED"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  <w:t>19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80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年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1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月</w:t>
            </w:r>
            <w:r w:rsidRPr="00F670ED"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  <w:t>1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日及以后出生）</w:t>
            </w:r>
            <w:r w:rsidRPr="00F670ED">
              <w:rPr>
                <w:rFonts w:ascii="宋体" w:hAnsi="宋体" w:hint="eastAsia"/>
                <w:color w:val="000000"/>
                <w:sz w:val="16"/>
                <w:szCs w:val="18"/>
              </w:rPr>
              <w:t>。</w:t>
            </w:r>
          </w:p>
          <w:p w:rsidR="00411CE9" w:rsidRPr="00F670ED" w:rsidRDefault="00411CE9">
            <w:pPr>
              <w:widowControl/>
              <w:spacing w:line="220" w:lineRule="exact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spacing w:line="280" w:lineRule="exact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spacing w:line="280" w:lineRule="exact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spacing w:line="360" w:lineRule="exact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F670ED">
            <w:pPr>
              <w:widowControl/>
              <w:spacing w:line="360" w:lineRule="exact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本科生年龄在</w:t>
            </w:r>
            <w:r w:rsidRPr="00F670ED"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  <w:t>30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周岁及以下（即</w:t>
            </w:r>
            <w:r w:rsidRPr="00F670ED"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  <w:t>19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90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年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1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月</w:t>
            </w:r>
            <w:r w:rsidRPr="00F670ED"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  <w:t>1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日及以后出生），硕士研究生年龄在</w:t>
            </w:r>
            <w:r w:rsidRPr="00F670ED"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  <w:t>35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周岁及以下（即</w:t>
            </w:r>
            <w:r w:rsidRPr="00F670ED"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  <w:t>198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5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年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1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月</w:t>
            </w:r>
            <w:r w:rsidRPr="00F670ED"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  <w:t>1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日及以后出生）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,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博士研究生年龄在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40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周岁及以下（即</w:t>
            </w:r>
            <w:r w:rsidRPr="00F670ED"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  <w:t>19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80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年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1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月</w:t>
            </w:r>
            <w:r w:rsidRPr="00F670ED"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  <w:t>1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日及以后出生）</w:t>
            </w:r>
            <w:r w:rsidRPr="00F670ED">
              <w:rPr>
                <w:rFonts w:ascii="宋体" w:hAnsi="宋体" w:hint="eastAsia"/>
                <w:color w:val="000000"/>
                <w:sz w:val="16"/>
                <w:szCs w:val="18"/>
              </w:rPr>
              <w:t>。</w:t>
            </w:r>
          </w:p>
          <w:p w:rsidR="00411CE9" w:rsidRPr="00F670ED" w:rsidRDefault="00411CE9">
            <w:pPr>
              <w:widowControl/>
              <w:spacing w:line="220" w:lineRule="exact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spacing w:line="280" w:lineRule="exact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928" w:type="dxa"/>
            <w:vMerge w:val="restart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F670ED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聘用后三年内须取得高校教师资格证。</w:t>
            </w: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F670ED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聘用后三年内须取得高校教师资格证。</w:t>
            </w: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2045" w:type="dxa"/>
            <w:vMerge w:val="restart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spacing w:line="300" w:lineRule="exact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spacing w:line="300" w:lineRule="exact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F670ED">
            <w:pPr>
              <w:widowControl/>
              <w:spacing w:line="300" w:lineRule="exact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1.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具有所学相关专业的中级及以上职称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(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或烹饪技师资格证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)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且在所学相关专业工作经历满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3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年及以上的，学历可放宽至全日制普通本科，本科生年龄放宽至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35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周岁及以下，硕士研究生年龄放宽至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40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周岁及以下、博士研究生年龄放宽至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45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周岁及以下；</w:t>
            </w:r>
          </w:p>
          <w:p w:rsidR="00411CE9" w:rsidRPr="00F670ED" w:rsidRDefault="00F670ED">
            <w:pPr>
              <w:widowControl/>
              <w:spacing w:line="300" w:lineRule="exact"/>
              <w:textAlignment w:val="center"/>
              <w:rPr>
                <w:rFonts w:ascii="宋体" w:hAnsi="宋体"/>
                <w:color w:val="000000"/>
                <w:sz w:val="16"/>
                <w:szCs w:val="18"/>
              </w:rPr>
            </w:pPr>
            <w:r w:rsidRPr="00F670ED">
              <w:rPr>
                <w:rFonts w:ascii="宋体" w:hAnsi="宋体" w:hint="eastAsia"/>
                <w:color w:val="000000"/>
                <w:sz w:val="16"/>
                <w:szCs w:val="18"/>
              </w:rPr>
              <w:t>2.</w:t>
            </w:r>
            <w:r w:rsidRPr="00F670ED">
              <w:rPr>
                <w:rFonts w:ascii="宋体" w:hAnsi="宋体"/>
                <w:color w:val="000000"/>
                <w:sz w:val="16"/>
                <w:szCs w:val="18"/>
              </w:rPr>
              <w:t>具有</w:t>
            </w:r>
            <w:r w:rsidRPr="00F670ED">
              <w:rPr>
                <w:rFonts w:ascii="宋体" w:hAnsi="宋体" w:hint="eastAsia"/>
                <w:color w:val="000000"/>
                <w:sz w:val="16"/>
                <w:szCs w:val="18"/>
              </w:rPr>
              <w:t>高校副教授</w:t>
            </w:r>
            <w:r w:rsidRPr="00F670ED">
              <w:rPr>
                <w:rFonts w:ascii="宋体" w:hAnsi="宋体"/>
                <w:color w:val="000000"/>
                <w:sz w:val="16"/>
                <w:szCs w:val="18"/>
              </w:rPr>
              <w:t>及以上职称</w:t>
            </w:r>
            <w:r w:rsidRPr="00F670ED">
              <w:rPr>
                <w:rFonts w:ascii="宋体" w:hAnsi="宋体" w:hint="eastAsia"/>
                <w:color w:val="000000"/>
                <w:sz w:val="16"/>
                <w:szCs w:val="18"/>
              </w:rPr>
              <w:t>，</w:t>
            </w:r>
            <w:r w:rsidRPr="00F670ED">
              <w:rPr>
                <w:rFonts w:ascii="宋体" w:hAnsi="宋体"/>
                <w:color w:val="000000"/>
                <w:sz w:val="16"/>
                <w:szCs w:val="18"/>
              </w:rPr>
              <w:t>年龄放宽</w:t>
            </w:r>
            <w:r w:rsidRPr="00F670ED">
              <w:rPr>
                <w:rFonts w:ascii="宋体" w:hAnsi="宋体" w:hint="eastAsia"/>
                <w:color w:val="000000"/>
                <w:sz w:val="16"/>
                <w:szCs w:val="18"/>
              </w:rPr>
              <w:t>到</w:t>
            </w:r>
            <w:r w:rsidRPr="00F670ED">
              <w:rPr>
                <w:rFonts w:ascii="宋体" w:hAnsi="宋体" w:hint="eastAsia"/>
                <w:color w:val="000000"/>
                <w:sz w:val="16"/>
                <w:szCs w:val="18"/>
              </w:rPr>
              <w:t>45</w:t>
            </w:r>
            <w:r w:rsidRPr="00F670ED">
              <w:rPr>
                <w:rFonts w:ascii="宋体" w:hAnsi="宋体" w:hint="eastAsia"/>
                <w:color w:val="000000"/>
                <w:sz w:val="16"/>
                <w:szCs w:val="18"/>
              </w:rPr>
              <w:t>周岁及以下。</w:t>
            </w:r>
          </w:p>
          <w:p w:rsidR="00411CE9" w:rsidRPr="00F670ED" w:rsidRDefault="00411CE9">
            <w:pPr>
              <w:widowControl/>
              <w:spacing w:line="400" w:lineRule="exact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spacing w:line="400" w:lineRule="exact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spacing w:line="400" w:lineRule="exact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F670ED">
            <w:pPr>
              <w:widowControl/>
              <w:spacing w:line="400" w:lineRule="exact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1.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具有所学相关专业的中级及以上职称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(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或烹饪技师资格证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)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且在所学相关专业工作经历满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3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年及以上的，学历可放宽至全日制普通本科，本科生年龄放宽至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35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周岁及以下、硕士研究生年龄放宽至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40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周岁及以下、博士研究生年龄放宽至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45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周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岁及以下；</w:t>
            </w:r>
          </w:p>
          <w:p w:rsidR="00411CE9" w:rsidRPr="00F670ED" w:rsidRDefault="00F670ED">
            <w:pPr>
              <w:widowControl/>
              <w:spacing w:line="400" w:lineRule="exact"/>
              <w:textAlignment w:val="center"/>
              <w:rPr>
                <w:rFonts w:ascii="宋体" w:hAnsi="宋体"/>
                <w:color w:val="000000"/>
                <w:sz w:val="16"/>
                <w:szCs w:val="18"/>
              </w:rPr>
            </w:pPr>
            <w:r w:rsidRPr="00F670ED">
              <w:rPr>
                <w:rFonts w:ascii="宋体" w:hAnsi="宋体" w:hint="eastAsia"/>
                <w:color w:val="000000"/>
                <w:sz w:val="16"/>
                <w:szCs w:val="18"/>
              </w:rPr>
              <w:t>2.</w:t>
            </w:r>
            <w:r w:rsidRPr="00F670ED">
              <w:rPr>
                <w:rFonts w:ascii="宋体" w:hAnsi="宋体"/>
                <w:color w:val="000000"/>
                <w:sz w:val="16"/>
                <w:szCs w:val="18"/>
              </w:rPr>
              <w:t>具有</w:t>
            </w:r>
            <w:r w:rsidRPr="00F670ED">
              <w:rPr>
                <w:rFonts w:ascii="宋体" w:hAnsi="宋体" w:hint="eastAsia"/>
                <w:color w:val="000000"/>
                <w:sz w:val="16"/>
                <w:szCs w:val="18"/>
              </w:rPr>
              <w:t>高校副教授</w:t>
            </w:r>
            <w:r w:rsidRPr="00F670ED">
              <w:rPr>
                <w:rFonts w:ascii="宋体" w:hAnsi="宋体"/>
                <w:color w:val="000000"/>
                <w:sz w:val="16"/>
                <w:szCs w:val="18"/>
              </w:rPr>
              <w:t>及以上职称</w:t>
            </w:r>
            <w:r w:rsidRPr="00F670ED">
              <w:rPr>
                <w:rFonts w:ascii="宋体" w:hAnsi="宋体" w:hint="eastAsia"/>
                <w:color w:val="000000"/>
                <w:sz w:val="16"/>
                <w:szCs w:val="18"/>
              </w:rPr>
              <w:t>，</w:t>
            </w:r>
            <w:r w:rsidRPr="00F670ED">
              <w:rPr>
                <w:rFonts w:ascii="宋体" w:hAnsi="宋体"/>
                <w:color w:val="000000"/>
                <w:sz w:val="16"/>
                <w:szCs w:val="18"/>
              </w:rPr>
              <w:t>年龄放宽</w:t>
            </w:r>
            <w:r w:rsidRPr="00F670ED">
              <w:rPr>
                <w:rFonts w:ascii="宋体" w:hAnsi="宋体" w:hint="eastAsia"/>
                <w:color w:val="000000"/>
                <w:sz w:val="16"/>
                <w:szCs w:val="18"/>
              </w:rPr>
              <w:t>到</w:t>
            </w:r>
            <w:r w:rsidRPr="00F670ED">
              <w:rPr>
                <w:rFonts w:ascii="宋体" w:hAnsi="宋体" w:hint="eastAsia"/>
                <w:color w:val="000000"/>
                <w:sz w:val="16"/>
                <w:szCs w:val="18"/>
              </w:rPr>
              <w:t>45</w:t>
            </w:r>
            <w:r w:rsidRPr="00F670ED">
              <w:rPr>
                <w:rFonts w:ascii="宋体" w:hAnsi="宋体" w:hint="eastAsia"/>
                <w:color w:val="000000"/>
                <w:sz w:val="16"/>
                <w:szCs w:val="18"/>
              </w:rPr>
              <w:t>周岁及以下。</w:t>
            </w:r>
          </w:p>
          <w:p w:rsidR="00411CE9" w:rsidRPr="00F670ED" w:rsidRDefault="00411CE9">
            <w:pPr>
              <w:widowControl/>
              <w:spacing w:line="400" w:lineRule="exact"/>
              <w:textAlignment w:val="center"/>
              <w:rPr>
                <w:rFonts w:ascii="宋体" w:hAnsi="宋体"/>
                <w:color w:val="000000"/>
                <w:sz w:val="16"/>
                <w:szCs w:val="18"/>
              </w:rPr>
            </w:pPr>
          </w:p>
          <w:p w:rsidR="00411CE9" w:rsidRPr="00F670ED" w:rsidRDefault="00411CE9">
            <w:pPr>
              <w:widowControl/>
              <w:spacing w:line="400" w:lineRule="exact"/>
              <w:textAlignment w:val="center"/>
              <w:rPr>
                <w:rFonts w:ascii="宋体" w:hAnsi="宋体"/>
                <w:color w:val="000000"/>
                <w:sz w:val="16"/>
                <w:szCs w:val="18"/>
              </w:rPr>
            </w:pPr>
          </w:p>
          <w:p w:rsidR="00411CE9" w:rsidRPr="00F670ED" w:rsidRDefault="00411CE9">
            <w:pPr>
              <w:widowControl/>
              <w:spacing w:line="400" w:lineRule="exact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436" w:type="dxa"/>
            <w:vMerge w:val="restart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刘姝芃</w:t>
            </w:r>
          </w:p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刘雁伟</w:t>
            </w: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刘姝芃</w:t>
            </w:r>
          </w:p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刘雁伟</w:t>
            </w: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1146" w:type="dxa"/>
            <w:vMerge w:val="restart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F670ED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  <w:t>0728-52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95126</w:t>
            </w: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  <w:t>0728-52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95126</w:t>
            </w:r>
          </w:p>
        </w:tc>
        <w:tc>
          <w:tcPr>
            <w:tcW w:w="1541" w:type="dxa"/>
            <w:vMerge w:val="restart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hyperlink r:id="rId7" w:history="1">
              <w:r w:rsidRPr="00F670ED">
                <w:rPr>
                  <w:rFonts w:ascii="宋体" w:hAnsi="宋体" w:cs="宋体"/>
                  <w:color w:val="000000"/>
                  <w:kern w:val="0"/>
                  <w:sz w:val="16"/>
                  <w:szCs w:val="18"/>
                  <w:lang w:bidi="ar"/>
                </w:rPr>
                <w:t>tmzyxyzp@126.com</w:t>
              </w:r>
            </w:hyperlink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  <w:t>tmzyxyzp@126.co</w:t>
            </w: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m</w:t>
            </w:r>
          </w:p>
        </w:tc>
      </w:tr>
      <w:tr w:rsidR="00411CE9" w:rsidRPr="00F670ED">
        <w:trPr>
          <w:trHeight w:val="540"/>
        </w:trPr>
        <w:tc>
          <w:tcPr>
            <w:tcW w:w="24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23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39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5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1</w:t>
            </w:r>
          </w:p>
        </w:tc>
        <w:tc>
          <w:tcPr>
            <w:tcW w:w="43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医学教师</w:t>
            </w:r>
          </w:p>
        </w:tc>
        <w:tc>
          <w:tcPr>
            <w:tcW w:w="462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专技</w:t>
            </w:r>
          </w:p>
        </w:tc>
        <w:tc>
          <w:tcPr>
            <w:tcW w:w="1847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医学类</w:t>
            </w:r>
          </w:p>
        </w:tc>
        <w:tc>
          <w:tcPr>
            <w:tcW w:w="119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第一批普通本科及以上学历</w:t>
            </w:r>
          </w:p>
        </w:tc>
        <w:tc>
          <w:tcPr>
            <w:tcW w:w="89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学士及以上学位</w:t>
            </w:r>
          </w:p>
        </w:tc>
        <w:tc>
          <w:tcPr>
            <w:tcW w:w="1922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928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2045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436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1146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1541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</w:tr>
      <w:tr w:rsidR="00411CE9" w:rsidRPr="00F670ED">
        <w:trPr>
          <w:trHeight w:val="606"/>
        </w:trPr>
        <w:tc>
          <w:tcPr>
            <w:tcW w:w="24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23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39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5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1</w:t>
            </w:r>
          </w:p>
        </w:tc>
        <w:tc>
          <w:tcPr>
            <w:tcW w:w="43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烹饪教师</w:t>
            </w:r>
          </w:p>
        </w:tc>
        <w:tc>
          <w:tcPr>
            <w:tcW w:w="462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专技</w:t>
            </w:r>
          </w:p>
        </w:tc>
        <w:tc>
          <w:tcPr>
            <w:tcW w:w="1847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食品科学与工程类</w:t>
            </w:r>
          </w:p>
        </w:tc>
        <w:tc>
          <w:tcPr>
            <w:tcW w:w="119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全日制普通本科及以上学历</w:t>
            </w:r>
          </w:p>
        </w:tc>
        <w:tc>
          <w:tcPr>
            <w:tcW w:w="89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学士及以上学位</w:t>
            </w:r>
          </w:p>
        </w:tc>
        <w:tc>
          <w:tcPr>
            <w:tcW w:w="1922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928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2045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436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1146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1541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</w:tr>
      <w:tr w:rsidR="00411CE9" w:rsidRPr="00F670ED">
        <w:trPr>
          <w:trHeight w:val="544"/>
        </w:trPr>
        <w:tc>
          <w:tcPr>
            <w:tcW w:w="24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23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39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5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1</w:t>
            </w:r>
          </w:p>
        </w:tc>
        <w:tc>
          <w:tcPr>
            <w:tcW w:w="43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舞蹈教师</w:t>
            </w:r>
          </w:p>
        </w:tc>
        <w:tc>
          <w:tcPr>
            <w:tcW w:w="462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专技</w:t>
            </w:r>
          </w:p>
        </w:tc>
        <w:tc>
          <w:tcPr>
            <w:tcW w:w="1847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音乐与</w:t>
            </w:r>
            <w:proofErr w:type="gramStart"/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舞蹈学类</w:t>
            </w:r>
            <w:proofErr w:type="gramEnd"/>
          </w:p>
        </w:tc>
        <w:tc>
          <w:tcPr>
            <w:tcW w:w="119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第一批普通本科及以上学历</w:t>
            </w:r>
          </w:p>
        </w:tc>
        <w:tc>
          <w:tcPr>
            <w:tcW w:w="89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学士及以上学位</w:t>
            </w:r>
          </w:p>
        </w:tc>
        <w:tc>
          <w:tcPr>
            <w:tcW w:w="1922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928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2045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436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1146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1541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</w:tr>
      <w:tr w:rsidR="00411CE9" w:rsidRPr="00F670ED">
        <w:trPr>
          <w:trHeight w:val="893"/>
        </w:trPr>
        <w:tc>
          <w:tcPr>
            <w:tcW w:w="24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23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39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5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1</w:t>
            </w:r>
          </w:p>
        </w:tc>
        <w:tc>
          <w:tcPr>
            <w:tcW w:w="43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电子商务教师</w:t>
            </w:r>
          </w:p>
        </w:tc>
        <w:tc>
          <w:tcPr>
            <w:tcW w:w="462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专技</w:t>
            </w:r>
          </w:p>
        </w:tc>
        <w:tc>
          <w:tcPr>
            <w:tcW w:w="1847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电子商务</w:t>
            </w:r>
          </w:p>
        </w:tc>
        <w:tc>
          <w:tcPr>
            <w:tcW w:w="119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硕士研究生及以上学历</w:t>
            </w:r>
          </w:p>
        </w:tc>
        <w:tc>
          <w:tcPr>
            <w:tcW w:w="89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硕士及以上学位</w:t>
            </w:r>
          </w:p>
        </w:tc>
        <w:tc>
          <w:tcPr>
            <w:tcW w:w="1922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928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2045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436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1146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1541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</w:tr>
      <w:tr w:rsidR="00411CE9" w:rsidRPr="00F670ED">
        <w:trPr>
          <w:trHeight w:val="822"/>
        </w:trPr>
        <w:tc>
          <w:tcPr>
            <w:tcW w:w="24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23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39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5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1</w:t>
            </w:r>
          </w:p>
        </w:tc>
        <w:tc>
          <w:tcPr>
            <w:tcW w:w="43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工商管理教师</w:t>
            </w:r>
          </w:p>
        </w:tc>
        <w:tc>
          <w:tcPr>
            <w:tcW w:w="462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专技</w:t>
            </w:r>
          </w:p>
        </w:tc>
        <w:tc>
          <w:tcPr>
            <w:tcW w:w="1847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工商管理</w:t>
            </w:r>
          </w:p>
        </w:tc>
        <w:tc>
          <w:tcPr>
            <w:tcW w:w="119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硕士研究生及以上学历</w:t>
            </w:r>
          </w:p>
        </w:tc>
        <w:tc>
          <w:tcPr>
            <w:tcW w:w="89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硕士及以上学位</w:t>
            </w:r>
          </w:p>
        </w:tc>
        <w:tc>
          <w:tcPr>
            <w:tcW w:w="1922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928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2045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436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1146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1541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</w:tr>
      <w:tr w:rsidR="00411CE9" w:rsidRPr="00F670ED">
        <w:trPr>
          <w:trHeight w:val="692"/>
        </w:trPr>
        <w:tc>
          <w:tcPr>
            <w:tcW w:w="24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23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39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5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1</w:t>
            </w:r>
          </w:p>
        </w:tc>
        <w:tc>
          <w:tcPr>
            <w:tcW w:w="43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英语教师</w:t>
            </w:r>
          </w:p>
        </w:tc>
        <w:tc>
          <w:tcPr>
            <w:tcW w:w="462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专技</w:t>
            </w:r>
          </w:p>
        </w:tc>
        <w:tc>
          <w:tcPr>
            <w:tcW w:w="1847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英语及相关专业</w:t>
            </w:r>
          </w:p>
        </w:tc>
        <w:tc>
          <w:tcPr>
            <w:tcW w:w="119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硕士研究生及以上学历</w:t>
            </w:r>
          </w:p>
        </w:tc>
        <w:tc>
          <w:tcPr>
            <w:tcW w:w="89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硕士及以上学位</w:t>
            </w:r>
          </w:p>
        </w:tc>
        <w:tc>
          <w:tcPr>
            <w:tcW w:w="1922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928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2045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436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1146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1541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</w:tr>
      <w:tr w:rsidR="00411CE9" w:rsidRPr="00F670ED">
        <w:trPr>
          <w:trHeight w:val="745"/>
        </w:trPr>
        <w:tc>
          <w:tcPr>
            <w:tcW w:w="24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23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39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5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2</w:t>
            </w:r>
          </w:p>
        </w:tc>
        <w:tc>
          <w:tcPr>
            <w:tcW w:w="43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语文教师</w:t>
            </w:r>
          </w:p>
        </w:tc>
        <w:tc>
          <w:tcPr>
            <w:tcW w:w="462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专技</w:t>
            </w:r>
          </w:p>
        </w:tc>
        <w:tc>
          <w:tcPr>
            <w:tcW w:w="1847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中国语言文学</w:t>
            </w:r>
          </w:p>
        </w:tc>
        <w:tc>
          <w:tcPr>
            <w:tcW w:w="119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硕士研究生及以上学历</w:t>
            </w:r>
          </w:p>
        </w:tc>
        <w:tc>
          <w:tcPr>
            <w:tcW w:w="89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硕士及以上学位</w:t>
            </w:r>
          </w:p>
        </w:tc>
        <w:tc>
          <w:tcPr>
            <w:tcW w:w="1922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928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2045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436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1146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1541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</w:tr>
      <w:tr w:rsidR="00411CE9" w:rsidRPr="00F670ED">
        <w:trPr>
          <w:trHeight w:val="799"/>
        </w:trPr>
        <w:tc>
          <w:tcPr>
            <w:tcW w:w="24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23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39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5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1</w:t>
            </w:r>
          </w:p>
        </w:tc>
        <w:tc>
          <w:tcPr>
            <w:tcW w:w="43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数学教师</w:t>
            </w:r>
          </w:p>
        </w:tc>
        <w:tc>
          <w:tcPr>
            <w:tcW w:w="462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专技</w:t>
            </w:r>
          </w:p>
        </w:tc>
        <w:tc>
          <w:tcPr>
            <w:tcW w:w="1847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数学</w:t>
            </w:r>
          </w:p>
        </w:tc>
        <w:tc>
          <w:tcPr>
            <w:tcW w:w="119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硕士研究生及以上学历</w:t>
            </w:r>
          </w:p>
        </w:tc>
        <w:tc>
          <w:tcPr>
            <w:tcW w:w="89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硕士及以上学位</w:t>
            </w:r>
          </w:p>
        </w:tc>
        <w:tc>
          <w:tcPr>
            <w:tcW w:w="1922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928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2045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436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1146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1541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</w:tr>
      <w:tr w:rsidR="00411CE9" w:rsidRPr="00F670ED">
        <w:trPr>
          <w:trHeight w:val="763"/>
        </w:trPr>
        <w:tc>
          <w:tcPr>
            <w:tcW w:w="24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23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39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5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1</w:t>
            </w:r>
          </w:p>
        </w:tc>
        <w:tc>
          <w:tcPr>
            <w:tcW w:w="43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心理学教师</w:t>
            </w:r>
          </w:p>
        </w:tc>
        <w:tc>
          <w:tcPr>
            <w:tcW w:w="462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专技</w:t>
            </w:r>
          </w:p>
        </w:tc>
        <w:tc>
          <w:tcPr>
            <w:tcW w:w="1847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心理学</w:t>
            </w:r>
          </w:p>
        </w:tc>
        <w:tc>
          <w:tcPr>
            <w:tcW w:w="119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硕士研究生及以上学历</w:t>
            </w:r>
          </w:p>
        </w:tc>
        <w:tc>
          <w:tcPr>
            <w:tcW w:w="89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硕士及以上学位</w:t>
            </w:r>
          </w:p>
        </w:tc>
        <w:tc>
          <w:tcPr>
            <w:tcW w:w="1922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928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2045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436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1146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1541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</w:tr>
      <w:tr w:rsidR="00411CE9" w:rsidRPr="00F670ED">
        <w:trPr>
          <w:trHeight w:val="690"/>
        </w:trPr>
        <w:tc>
          <w:tcPr>
            <w:tcW w:w="24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23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39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5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1</w:t>
            </w:r>
          </w:p>
        </w:tc>
        <w:tc>
          <w:tcPr>
            <w:tcW w:w="43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历史教师</w:t>
            </w:r>
          </w:p>
        </w:tc>
        <w:tc>
          <w:tcPr>
            <w:tcW w:w="462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专技</w:t>
            </w:r>
          </w:p>
        </w:tc>
        <w:tc>
          <w:tcPr>
            <w:tcW w:w="1847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历史学</w:t>
            </w:r>
          </w:p>
        </w:tc>
        <w:tc>
          <w:tcPr>
            <w:tcW w:w="119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硕士研究生及以上学历</w:t>
            </w:r>
          </w:p>
        </w:tc>
        <w:tc>
          <w:tcPr>
            <w:tcW w:w="89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硕士及以上学位</w:t>
            </w:r>
          </w:p>
        </w:tc>
        <w:tc>
          <w:tcPr>
            <w:tcW w:w="1922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928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2045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436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1146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1541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</w:tr>
      <w:tr w:rsidR="00411CE9" w:rsidRPr="00F670ED">
        <w:trPr>
          <w:trHeight w:val="717"/>
        </w:trPr>
        <w:tc>
          <w:tcPr>
            <w:tcW w:w="24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23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39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5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1</w:t>
            </w:r>
          </w:p>
        </w:tc>
        <w:tc>
          <w:tcPr>
            <w:tcW w:w="43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体育教师</w:t>
            </w:r>
          </w:p>
        </w:tc>
        <w:tc>
          <w:tcPr>
            <w:tcW w:w="462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专技</w:t>
            </w:r>
          </w:p>
        </w:tc>
        <w:tc>
          <w:tcPr>
            <w:tcW w:w="1847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proofErr w:type="gramStart"/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体育学类</w:t>
            </w:r>
            <w:proofErr w:type="gramEnd"/>
          </w:p>
        </w:tc>
        <w:tc>
          <w:tcPr>
            <w:tcW w:w="119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全日制普通本科及以上学历</w:t>
            </w:r>
          </w:p>
        </w:tc>
        <w:tc>
          <w:tcPr>
            <w:tcW w:w="89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学士及以上学位</w:t>
            </w:r>
          </w:p>
        </w:tc>
        <w:tc>
          <w:tcPr>
            <w:tcW w:w="1922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928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2045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436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1146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1541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</w:tr>
      <w:tr w:rsidR="00411CE9" w:rsidRPr="00F670ED">
        <w:trPr>
          <w:trHeight w:val="778"/>
        </w:trPr>
        <w:tc>
          <w:tcPr>
            <w:tcW w:w="24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23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39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5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2</w:t>
            </w:r>
          </w:p>
        </w:tc>
        <w:tc>
          <w:tcPr>
            <w:tcW w:w="43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计算机教师</w:t>
            </w:r>
          </w:p>
        </w:tc>
        <w:tc>
          <w:tcPr>
            <w:tcW w:w="462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专技</w:t>
            </w:r>
          </w:p>
        </w:tc>
        <w:tc>
          <w:tcPr>
            <w:tcW w:w="1847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计算机类</w:t>
            </w:r>
          </w:p>
        </w:tc>
        <w:tc>
          <w:tcPr>
            <w:tcW w:w="119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第一批普通本科及以上学历</w:t>
            </w:r>
          </w:p>
        </w:tc>
        <w:tc>
          <w:tcPr>
            <w:tcW w:w="89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学士及以上学位</w:t>
            </w:r>
          </w:p>
        </w:tc>
        <w:tc>
          <w:tcPr>
            <w:tcW w:w="1922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928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2045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436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1146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1541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</w:tr>
      <w:tr w:rsidR="00411CE9" w:rsidRPr="00F670ED">
        <w:trPr>
          <w:trHeight w:val="629"/>
        </w:trPr>
        <w:tc>
          <w:tcPr>
            <w:tcW w:w="24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23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39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5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1</w:t>
            </w:r>
          </w:p>
        </w:tc>
        <w:tc>
          <w:tcPr>
            <w:tcW w:w="43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机械教师</w:t>
            </w:r>
          </w:p>
        </w:tc>
        <w:tc>
          <w:tcPr>
            <w:tcW w:w="462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专技</w:t>
            </w:r>
          </w:p>
        </w:tc>
        <w:tc>
          <w:tcPr>
            <w:tcW w:w="1847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机械类</w:t>
            </w:r>
          </w:p>
        </w:tc>
        <w:tc>
          <w:tcPr>
            <w:tcW w:w="119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第一批普通本科及以上学历</w:t>
            </w:r>
          </w:p>
        </w:tc>
        <w:tc>
          <w:tcPr>
            <w:tcW w:w="89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学士及以上学位</w:t>
            </w:r>
          </w:p>
        </w:tc>
        <w:tc>
          <w:tcPr>
            <w:tcW w:w="1922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928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2045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436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1146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1541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</w:tr>
      <w:tr w:rsidR="00411CE9" w:rsidRPr="00F670ED">
        <w:trPr>
          <w:trHeight w:val="920"/>
        </w:trPr>
        <w:tc>
          <w:tcPr>
            <w:tcW w:w="24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23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39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5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1</w:t>
            </w:r>
          </w:p>
        </w:tc>
        <w:tc>
          <w:tcPr>
            <w:tcW w:w="43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档案管理教师</w:t>
            </w:r>
          </w:p>
        </w:tc>
        <w:tc>
          <w:tcPr>
            <w:tcW w:w="462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专技</w:t>
            </w:r>
          </w:p>
        </w:tc>
        <w:tc>
          <w:tcPr>
            <w:tcW w:w="1847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图书情报与档案管理类</w:t>
            </w:r>
          </w:p>
        </w:tc>
        <w:tc>
          <w:tcPr>
            <w:tcW w:w="119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第一批普通本科及以上学历</w:t>
            </w:r>
          </w:p>
        </w:tc>
        <w:tc>
          <w:tcPr>
            <w:tcW w:w="89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学士及以上学位</w:t>
            </w:r>
          </w:p>
        </w:tc>
        <w:tc>
          <w:tcPr>
            <w:tcW w:w="1922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928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2045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436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1146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1541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</w:tr>
      <w:tr w:rsidR="00411CE9" w:rsidRPr="00F670ED">
        <w:trPr>
          <w:trHeight w:val="826"/>
        </w:trPr>
        <w:tc>
          <w:tcPr>
            <w:tcW w:w="24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23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390" w:type="dxa"/>
            <w:vMerge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5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1</w:t>
            </w:r>
          </w:p>
        </w:tc>
        <w:tc>
          <w:tcPr>
            <w:tcW w:w="43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proofErr w:type="gramStart"/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思政教师</w:t>
            </w:r>
            <w:proofErr w:type="gramEnd"/>
          </w:p>
        </w:tc>
        <w:tc>
          <w:tcPr>
            <w:tcW w:w="462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专技</w:t>
            </w:r>
          </w:p>
        </w:tc>
        <w:tc>
          <w:tcPr>
            <w:tcW w:w="1847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马克思主义理论、政治学</w:t>
            </w:r>
          </w:p>
        </w:tc>
        <w:tc>
          <w:tcPr>
            <w:tcW w:w="119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硕士研究生及以上学历</w:t>
            </w:r>
          </w:p>
        </w:tc>
        <w:tc>
          <w:tcPr>
            <w:tcW w:w="896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F670ED">
            <w:pPr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  <w:r w:rsidRPr="00F670ED">
              <w:rPr>
                <w:rFonts w:ascii="宋体" w:hAnsi="宋体" w:cs="宋体" w:hint="eastAsia"/>
                <w:color w:val="000000"/>
                <w:kern w:val="0"/>
                <w:sz w:val="16"/>
                <w:szCs w:val="18"/>
                <w:lang w:bidi="ar"/>
              </w:rPr>
              <w:t>硕士及以上学位</w:t>
            </w:r>
          </w:p>
        </w:tc>
        <w:tc>
          <w:tcPr>
            <w:tcW w:w="1922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928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2045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436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1146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  <w:tc>
          <w:tcPr>
            <w:tcW w:w="1541" w:type="dxa"/>
            <w:vMerge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11CE9" w:rsidRPr="00F670ED" w:rsidRDefault="00411C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6"/>
                <w:szCs w:val="18"/>
                <w:lang w:bidi="ar"/>
              </w:rPr>
            </w:pPr>
          </w:p>
        </w:tc>
      </w:tr>
    </w:tbl>
    <w:p w:rsidR="00411CE9" w:rsidRDefault="00411CE9" w:rsidP="00F670ED">
      <w:pPr>
        <w:spacing w:line="579" w:lineRule="exact"/>
        <w:rPr>
          <w:rFonts w:ascii="黑体" w:eastAsia="黑体" w:hAnsi="黑体" w:cs="黑体"/>
          <w:sz w:val="32"/>
          <w:szCs w:val="32"/>
        </w:rPr>
      </w:pPr>
    </w:p>
    <w:sectPr w:rsidR="00411CE9" w:rsidSect="00F670ED">
      <w:pgSz w:w="16838" w:h="11906" w:orient="landscape"/>
      <w:pgMar w:top="1800" w:right="1440" w:bottom="1800" w:left="1440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57FF2E"/>
    <w:multiLevelType w:val="singleLevel"/>
    <w:tmpl w:val="7357FF2E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6585B3D"/>
    <w:multiLevelType w:val="singleLevel"/>
    <w:tmpl w:val="76585B3D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AB237E"/>
    <w:rsid w:val="000D2D11"/>
    <w:rsid w:val="003262A9"/>
    <w:rsid w:val="003E2117"/>
    <w:rsid w:val="003E5FC9"/>
    <w:rsid w:val="003F55E1"/>
    <w:rsid w:val="00411CE9"/>
    <w:rsid w:val="00413613"/>
    <w:rsid w:val="005A266E"/>
    <w:rsid w:val="006B3A8B"/>
    <w:rsid w:val="00704078"/>
    <w:rsid w:val="007A4C0C"/>
    <w:rsid w:val="007C6D31"/>
    <w:rsid w:val="007D5BEF"/>
    <w:rsid w:val="00900B01"/>
    <w:rsid w:val="00A33702"/>
    <w:rsid w:val="00B92C9A"/>
    <w:rsid w:val="00C26957"/>
    <w:rsid w:val="00C74461"/>
    <w:rsid w:val="00E6078B"/>
    <w:rsid w:val="00F22CC8"/>
    <w:rsid w:val="00F670ED"/>
    <w:rsid w:val="014A5EB3"/>
    <w:rsid w:val="02274568"/>
    <w:rsid w:val="02424D4F"/>
    <w:rsid w:val="025558BC"/>
    <w:rsid w:val="02BD1CB6"/>
    <w:rsid w:val="034841BA"/>
    <w:rsid w:val="03AA39B6"/>
    <w:rsid w:val="03DD5A69"/>
    <w:rsid w:val="04132B99"/>
    <w:rsid w:val="04F46989"/>
    <w:rsid w:val="05027E7D"/>
    <w:rsid w:val="05521969"/>
    <w:rsid w:val="055C68BA"/>
    <w:rsid w:val="05A83A95"/>
    <w:rsid w:val="061771C1"/>
    <w:rsid w:val="06BF184A"/>
    <w:rsid w:val="075208EF"/>
    <w:rsid w:val="078235BB"/>
    <w:rsid w:val="07BF175B"/>
    <w:rsid w:val="08417270"/>
    <w:rsid w:val="085D3EE6"/>
    <w:rsid w:val="088D48A5"/>
    <w:rsid w:val="09D258F6"/>
    <w:rsid w:val="0A6D66E1"/>
    <w:rsid w:val="0AB93E1E"/>
    <w:rsid w:val="0B7C5AAB"/>
    <w:rsid w:val="0BAE15BA"/>
    <w:rsid w:val="0C0A71AF"/>
    <w:rsid w:val="0D5132B3"/>
    <w:rsid w:val="0D8646E5"/>
    <w:rsid w:val="0DCB3B33"/>
    <w:rsid w:val="0E1C2D67"/>
    <w:rsid w:val="0E225A44"/>
    <w:rsid w:val="0E3B72FB"/>
    <w:rsid w:val="0E8D1AA3"/>
    <w:rsid w:val="0F984F14"/>
    <w:rsid w:val="0FF2655B"/>
    <w:rsid w:val="108F1B89"/>
    <w:rsid w:val="1106441F"/>
    <w:rsid w:val="1170124D"/>
    <w:rsid w:val="12FA6F80"/>
    <w:rsid w:val="14570097"/>
    <w:rsid w:val="146036E4"/>
    <w:rsid w:val="14AC4305"/>
    <w:rsid w:val="15195C43"/>
    <w:rsid w:val="155843EB"/>
    <w:rsid w:val="15AD433E"/>
    <w:rsid w:val="16043772"/>
    <w:rsid w:val="160C2EF9"/>
    <w:rsid w:val="171B3CC1"/>
    <w:rsid w:val="1762067C"/>
    <w:rsid w:val="17694BD9"/>
    <w:rsid w:val="17BB38B0"/>
    <w:rsid w:val="189E637F"/>
    <w:rsid w:val="18D23E2E"/>
    <w:rsid w:val="19675FF9"/>
    <w:rsid w:val="19955F36"/>
    <w:rsid w:val="1AB16F3C"/>
    <w:rsid w:val="1AB53F0F"/>
    <w:rsid w:val="1B3A4D9E"/>
    <w:rsid w:val="1B9D5F9C"/>
    <w:rsid w:val="1BB807D2"/>
    <w:rsid w:val="1C536C0F"/>
    <w:rsid w:val="1D7962B4"/>
    <w:rsid w:val="1DB22BF5"/>
    <w:rsid w:val="1DC00F08"/>
    <w:rsid w:val="1DCA7470"/>
    <w:rsid w:val="1DF0790A"/>
    <w:rsid w:val="1E3D362B"/>
    <w:rsid w:val="1E42321A"/>
    <w:rsid w:val="1E456DE7"/>
    <w:rsid w:val="1E49323D"/>
    <w:rsid w:val="1EDD34AB"/>
    <w:rsid w:val="1EF80D1A"/>
    <w:rsid w:val="1F04736C"/>
    <w:rsid w:val="201234F8"/>
    <w:rsid w:val="20AF3AFB"/>
    <w:rsid w:val="20B55C4F"/>
    <w:rsid w:val="213A124B"/>
    <w:rsid w:val="253E5E2C"/>
    <w:rsid w:val="255C6711"/>
    <w:rsid w:val="25BD7C33"/>
    <w:rsid w:val="25F25BD9"/>
    <w:rsid w:val="26480D03"/>
    <w:rsid w:val="26A12E85"/>
    <w:rsid w:val="26A20C51"/>
    <w:rsid w:val="27262139"/>
    <w:rsid w:val="27616D89"/>
    <w:rsid w:val="27E3528E"/>
    <w:rsid w:val="28C82986"/>
    <w:rsid w:val="28CF2DF6"/>
    <w:rsid w:val="28DC0E57"/>
    <w:rsid w:val="2AEB7DE7"/>
    <w:rsid w:val="2AF34CC0"/>
    <w:rsid w:val="2BE366D5"/>
    <w:rsid w:val="2C345A3D"/>
    <w:rsid w:val="2CBA0870"/>
    <w:rsid w:val="2CF467FA"/>
    <w:rsid w:val="2DF70F55"/>
    <w:rsid w:val="2E0E3D1E"/>
    <w:rsid w:val="2E13025F"/>
    <w:rsid w:val="2F0E25D7"/>
    <w:rsid w:val="2F135D10"/>
    <w:rsid w:val="2F563812"/>
    <w:rsid w:val="301157EB"/>
    <w:rsid w:val="316C5786"/>
    <w:rsid w:val="31713D0F"/>
    <w:rsid w:val="319F4F5A"/>
    <w:rsid w:val="31AD6197"/>
    <w:rsid w:val="32A55A7C"/>
    <w:rsid w:val="32AB237E"/>
    <w:rsid w:val="33543A5D"/>
    <w:rsid w:val="33FC403D"/>
    <w:rsid w:val="34A07FEC"/>
    <w:rsid w:val="34D37657"/>
    <w:rsid w:val="35397710"/>
    <w:rsid w:val="357C2D22"/>
    <w:rsid w:val="358A7C39"/>
    <w:rsid w:val="372C4456"/>
    <w:rsid w:val="37845292"/>
    <w:rsid w:val="38CB349A"/>
    <w:rsid w:val="38D07809"/>
    <w:rsid w:val="390E6D52"/>
    <w:rsid w:val="39AB4EF7"/>
    <w:rsid w:val="39E62890"/>
    <w:rsid w:val="3A0879BE"/>
    <w:rsid w:val="3A2D7D4C"/>
    <w:rsid w:val="3A2F101A"/>
    <w:rsid w:val="3B59588A"/>
    <w:rsid w:val="3BBA3628"/>
    <w:rsid w:val="3BD51E31"/>
    <w:rsid w:val="3C2A1D66"/>
    <w:rsid w:val="3C465D01"/>
    <w:rsid w:val="3C546AB6"/>
    <w:rsid w:val="3CD966E4"/>
    <w:rsid w:val="3CF36D21"/>
    <w:rsid w:val="3D3443B3"/>
    <w:rsid w:val="3D825102"/>
    <w:rsid w:val="3E68542F"/>
    <w:rsid w:val="3EA45B4A"/>
    <w:rsid w:val="3EB65C70"/>
    <w:rsid w:val="3EE50AB5"/>
    <w:rsid w:val="3EF7658F"/>
    <w:rsid w:val="3F220FE1"/>
    <w:rsid w:val="3FCB4654"/>
    <w:rsid w:val="40346DD9"/>
    <w:rsid w:val="405A6012"/>
    <w:rsid w:val="40707D21"/>
    <w:rsid w:val="409F1DEF"/>
    <w:rsid w:val="410B37E2"/>
    <w:rsid w:val="4186361B"/>
    <w:rsid w:val="41AD37A1"/>
    <w:rsid w:val="42303183"/>
    <w:rsid w:val="426E1EE5"/>
    <w:rsid w:val="4371092A"/>
    <w:rsid w:val="43A43E90"/>
    <w:rsid w:val="44D4452E"/>
    <w:rsid w:val="44EE3812"/>
    <w:rsid w:val="45B83EC0"/>
    <w:rsid w:val="45FB6798"/>
    <w:rsid w:val="46136D5D"/>
    <w:rsid w:val="461A12FB"/>
    <w:rsid w:val="464172B5"/>
    <w:rsid w:val="465B18F2"/>
    <w:rsid w:val="469657F2"/>
    <w:rsid w:val="47246C60"/>
    <w:rsid w:val="47CB45D2"/>
    <w:rsid w:val="484A7470"/>
    <w:rsid w:val="486759B3"/>
    <w:rsid w:val="489306AC"/>
    <w:rsid w:val="48947CDC"/>
    <w:rsid w:val="491433E9"/>
    <w:rsid w:val="49A3065E"/>
    <w:rsid w:val="4A0A0D54"/>
    <w:rsid w:val="4A533D9D"/>
    <w:rsid w:val="4B775092"/>
    <w:rsid w:val="4BAF3BF8"/>
    <w:rsid w:val="4BBF4AB7"/>
    <w:rsid w:val="4C29681D"/>
    <w:rsid w:val="4C776434"/>
    <w:rsid w:val="4C9F038A"/>
    <w:rsid w:val="4D796A63"/>
    <w:rsid w:val="4F9608CE"/>
    <w:rsid w:val="4F99398C"/>
    <w:rsid w:val="502135C7"/>
    <w:rsid w:val="50801223"/>
    <w:rsid w:val="50C11D2D"/>
    <w:rsid w:val="514B76CF"/>
    <w:rsid w:val="51F03BCF"/>
    <w:rsid w:val="52426495"/>
    <w:rsid w:val="52A82DF6"/>
    <w:rsid w:val="52EA7A54"/>
    <w:rsid w:val="53747FA8"/>
    <w:rsid w:val="54866345"/>
    <w:rsid w:val="5490120E"/>
    <w:rsid w:val="54F57918"/>
    <w:rsid w:val="55495555"/>
    <w:rsid w:val="55527251"/>
    <w:rsid w:val="5556024B"/>
    <w:rsid w:val="55AA396E"/>
    <w:rsid w:val="55E86E2E"/>
    <w:rsid w:val="56206F7A"/>
    <w:rsid w:val="56AC7267"/>
    <w:rsid w:val="56AF7CB7"/>
    <w:rsid w:val="56B04C33"/>
    <w:rsid w:val="5789148F"/>
    <w:rsid w:val="58060D74"/>
    <w:rsid w:val="58E61F23"/>
    <w:rsid w:val="599557B2"/>
    <w:rsid w:val="5A1F688A"/>
    <w:rsid w:val="5A3246D5"/>
    <w:rsid w:val="5A6B2EDA"/>
    <w:rsid w:val="5AD172CA"/>
    <w:rsid w:val="5C6E38EB"/>
    <w:rsid w:val="5C705674"/>
    <w:rsid w:val="5CF52C47"/>
    <w:rsid w:val="5D611A55"/>
    <w:rsid w:val="5DE137A3"/>
    <w:rsid w:val="5EB81A3A"/>
    <w:rsid w:val="5EBC62CE"/>
    <w:rsid w:val="5ED4521D"/>
    <w:rsid w:val="5F26743A"/>
    <w:rsid w:val="5F3A74B2"/>
    <w:rsid w:val="60395A57"/>
    <w:rsid w:val="60497F43"/>
    <w:rsid w:val="60906482"/>
    <w:rsid w:val="61950037"/>
    <w:rsid w:val="621161FB"/>
    <w:rsid w:val="623E0521"/>
    <w:rsid w:val="628E30C1"/>
    <w:rsid w:val="62F96B86"/>
    <w:rsid w:val="631E5D5F"/>
    <w:rsid w:val="633A1D28"/>
    <w:rsid w:val="638107BB"/>
    <w:rsid w:val="63970CA4"/>
    <w:rsid w:val="646539BA"/>
    <w:rsid w:val="64B079EC"/>
    <w:rsid w:val="65185F18"/>
    <w:rsid w:val="653F2978"/>
    <w:rsid w:val="6734294A"/>
    <w:rsid w:val="689A6F56"/>
    <w:rsid w:val="68CC5383"/>
    <w:rsid w:val="69663585"/>
    <w:rsid w:val="6A117D96"/>
    <w:rsid w:val="6AB46F5D"/>
    <w:rsid w:val="6AE14150"/>
    <w:rsid w:val="6B601F6F"/>
    <w:rsid w:val="6C082ED7"/>
    <w:rsid w:val="6C103D84"/>
    <w:rsid w:val="6CB20BD2"/>
    <w:rsid w:val="6CFE7766"/>
    <w:rsid w:val="6D5E0A19"/>
    <w:rsid w:val="6E6F1556"/>
    <w:rsid w:val="6E8B6694"/>
    <w:rsid w:val="6EB812BF"/>
    <w:rsid w:val="6EEE05FA"/>
    <w:rsid w:val="700C47CD"/>
    <w:rsid w:val="708B5B6C"/>
    <w:rsid w:val="70B65042"/>
    <w:rsid w:val="71F72113"/>
    <w:rsid w:val="72E0206D"/>
    <w:rsid w:val="72E243E8"/>
    <w:rsid w:val="72F6283D"/>
    <w:rsid w:val="73170589"/>
    <w:rsid w:val="73A33FA8"/>
    <w:rsid w:val="74641278"/>
    <w:rsid w:val="746D04D9"/>
    <w:rsid w:val="748F4670"/>
    <w:rsid w:val="755F79AA"/>
    <w:rsid w:val="756E09EA"/>
    <w:rsid w:val="757E470C"/>
    <w:rsid w:val="75AF33D6"/>
    <w:rsid w:val="75D52831"/>
    <w:rsid w:val="761171CA"/>
    <w:rsid w:val="76D36803"/>
    <w:rsid w:val="776328CA"/>
    <w:rsid w:val="778D7CF6"/>
    <w:rsid w:val="779E6F07"/>
    <w:rsid w:val="77C7036C"/>
    <w:rsid w:val="7814733A"/>
    <w:rsid w:val="78E479AC"/>
    <w:rsid w:val="78ED21E2"/>
    <w:rsid w:val="78F456C4"/>
    <w:rsid w:val="798A7FFB"/>
    <w:rsid w:val="7A152883"/>
    <w:rsid w:val="7A2E0BFF"/>
    <w:rsid w:val="7A8B6281"/>
    <w:rsid w:val="7A9D2944"/>
    <w:rsid w:val="7AC92DE2"/>
    <w:rsid w:val="7B0F11E9"/>
    <w:rsid w:val="7B6D7B11"/>
    <w:rsid w:val="7B7643EC"/>
    <w:rsid w:val="7BC541E3"/>
    <w:rsid w:val="7C2E0AD6"/>
    <w:rsid w:val="7C74426E"/>
    <w:rsid w:val="7C997D22"/>
    <w:rsid w:val="7D2D0E32"/>
    <w:rsid w:val="7D6122C1"/>
    <w:rsid w:val="7DC94CEC"/>
    <w:rsid w:val="7DD17D82"/>
    <w:rsid w:val="7EA337A1"/>
    <w:rsid w:val="7EF95A99"/>
    <w:rsid w:val="7FE57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qFormat/>
    <w:rPr>
      <w:color w:val="0000FF"/>
      <w:u w:val="single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FF0000"/>
      <w:sz w:val="20"/>
      <w:szCs w:val="20"/>
      <w:u w:val="none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qFormat/>
    <w:rPr>
      <w:color w:val="0000FF"/>
      <w:u w:val="single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FF0000"/>
      <w:sz w:val="20"/>
      <w:szCs w:val="20"/>
      <w:u w:val="none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tmzyxyzp@126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1482</Characters>
  <Application>Microsoft Office Word</Application>
  <DocSecurity>0</DocSecurity>
  <Lines>12</Lines>
  <Paragraphs>3</Paragraphs>
  <ScaleCrop>false</ScaleCrop>
  <Company>Microsoft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每天开心一点点</dc:creator>
  <cp:lastModifiedBy>Administrator</cp:lastModifiedBy>
  <cp:revision>2</cp:revision>
  <cp:lastPrinted>2021-04-25T02:54:00Z</cp:lastPrinted>
  <dcterms:created xsi:type="dcterms:W3CDTF">2021-04-27T08:07:00Z</dcterms:created>
  <dcterms:modified xsi:type="dcterms:W3CDTF">2021-04-27T08:07:00Z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C4F8D7D39F174D8390783E58490F485F</vt:lpwstr>
  </property>
</Properties>
</file>